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13301" w14:textId="1184B95D" w:rsidR="00B22C8C" w:rsidRPr="00B22C8C" w:rsidRDefault="008E0703" w:rsidP="00B22C8C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Film Review Rubric</w:t>
      </w:r>
    </w:p>
    <w:tbl>
      <w:tblPr>
        <w:tblW w:w="94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0"/>
        <w:gridCol w:w="6123"/>
        <w:gridCol w:w="954"/>
      </w:tblGrid>
      <w:tr w:rsidR="00B22C8C" w:rsidRPr="00B22C8C" w14:paraId="73316942" w14:textId="77777777" w:rsidTr="008E0703">
        <w:trPr>
          <w:trHeight w:val="23"/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A8E6123" w14:textId="4FDDAC98" w:rsidR="00B22C8C" w:rsidRPr="00B22C8C" w:rsidRDefault="008E0703" w:rsidP="00B22C8C">
            <w:pPr>
              <w:spacing w:after="0" w:line="240" w:lineRule="auto"/>
              <w:jc w:val="center"/>
              <w:divId w:val="1952741398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Film Review Rubric</w:t>
            </w:r>
            <w:r w:rsidR="00B22C8C" w:rsidRPr="00B22C8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- 100 Points Total</w:t>
            </w:r>
          </w:p>
        </w:tc>
      </w:tr>
      <w:tr w:rsidR="00B22C8C" w:rsidRPr="00B22C8C" w14:paraId="0B4AF591" w14:textId="77777777" w:rsidTr="00B22C8C">
        <w:trPr>
          <w:trHeight w:val="138"/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99FF83F" w14:textId="77777777" w:rsidR="00B22C8C" w:rsidRPr="00B22C8C" w:rsidRDefault="00B22C8C" w:rsidP="00B22C8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B22C8C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90358B0" w14:textId="77777777" w:rsidR="00B22C8C" w:rsidRPr="00B22C8C" w:rsidRDefault="00B22C8C" w:rsidP="00B22C8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B22C8C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06E1C93" w14:textId="77777777" w:rsidR="00B22C8C" w:rsidRPr="00B22C8C" w:rsidRDefault="00B22C8C" w:rsidP="00B22C8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B22C8C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Pts</w:t>
            </w:r>
          </w:p>
        </w:tc>
      </w:tr>
      <w:tr w:rsidR="00B22C8C" w:rsidRPr="00B22C8C" w14:paraId="57CD057B" w14:textId="77777777" w:rsidTr="00B22C8C">
        <w:trPr>
          <w:trHeight w:val="16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40AE412" w14:textId="77777777" w:rsidR="00B22C8C" w:rsidRDefault="00B22C8C" w:rsidP="00B22C8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  <w:p w14:paraId="55BB7E10" w14:textId="16017944" w:rsidR="00B22C8C" w:rsidRPr="00B22C8C" w:rsidRDefault="005C380A" w:rsidP="00B22C8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Paragraph 1: Introduction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0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7"/>
              <w:gridCol w:w="1707"/>
              <w:gridCol w:w="1873"/>
            </w:tblGrid>
            <w:tr w:rsidR="005C380A" w:rsidRPr="00B22C8C" w14:paraId="0D931A1E" w14:textId="77777777" w:rsidTr="00B22C8C">
              <w:trPr>
                <w:trHeight w:val="138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4E0031B" w14:textId="4C1E3157" w:rsidR="00B22C8C" w:rsidRPr="00B22C8C" w:rsidRDefault="008E0703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 to &gt;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70E3EDBC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Excellent</w:t>
                  </w:r>
                </w:p>
                <w:p w14:paraId="732437B6" w14:textId="5118CEF6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The introduction </w:t>
                  </w:r>
                  <w:r w:rsidR="008E070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provides </w:t>
                  </w:r>
                  <w:r w:rsidR="00D3779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fulfills all three requirements: </w:t>
                  </w:r>
                  <w:r w:rsidR="008E070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basic information about the film,</w:t>
                  </w:r>
                  <w:r w:rsidR="00D3779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8E070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an evaluative claim about the film</w:t>
                  </w:r>
                  <w:r w:rsidR="00D3779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 and attention to the central concept of the review.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F7A290B" w14:textId="6B1E144C" w:rsidR="00B22C8C" w:rsidRPr="00B22C8C" w:rsidRDefault="008E0703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11 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to &gt;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1C856271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Satisfactory</w:t>
                  </w:r>
                </w:p>
                <w:p w14:paraId="441E3B8D" w14:textId="3E16ABD1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The </w:t>
                  </w:r>
                  <w:r w:rsidR="00D3779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introduction provides only two of </w:t>
                  </w:r>
                  <w:r w:rsidR="005C380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the </w:t>
                  </w:r>
                  <w:r w:rsidR="00D3779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three requirements.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6DF7A65" w14:textId="6664BC12" w:rsidR="00B22C8C" w:rsidRPr="00B22C8C" w:rsidRDefault="008E0703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&gt;0 pts</w:t>
                  </w:r>
                </w:p>
                <w:p w14:paraId="56675D4A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Needs Improvement</w:t>
                  </w:r>
                </w:p>
                <w:p w14:paraId="5672CF9A" w14:textId="147D53DB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The introduction </w:t>
                  </w:r>
                  <w:r w:rsidR="00D3779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provides only one of</w:t>
                  </w:r>
                  <w:r w:rsidR="005C380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the</w:t>
                  </w:r>
                  <w:r w:rsidR="00D3779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three requirements OR is off</w:t>
                  </w:r>
                  <w:r w:rsidR="00FD5AF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D3779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topic.</w:t>
                  </w:r>
                </w:p>
              </w:tc>
            </w:tr>
          </w:tbl>
          <w:p w14:paraId="5F5DBC33" w14:textId="77777777" w:rsidR="00B22C8C" w:rsidRPr="00B22C8C" w:rsidRDefault="00B22C8C" w:rsidP="00B22C8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A09DF6C" w14:textId="35495280" w:rsidR="00B22C8C" w:rsidRPr="00B22C8C" w:rsidRDefault="008E0703" w:rsidP="00B22C8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15 pts</w:t>
            </w:r>
          </w:p>
        </w:tc>
      </w:tr>
      <w:tr w:rsidR="00B22C8C" w:rsidRPr="00B22C8C" w14:paraId="20C6EBA7" w14:textId="77777777" w:rsidTr="00B22C8C">
        <w:trPr>
          <w:trHeight w:val="16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03E1B8E" w14:textId="77777777" w:rsidR="00B22C8C" w:rsidRDefault="00B22C8C" w:rsidP="00B22C8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  <w:p w14:paraId="6F5811F4" w14:textId="4ED398D2" w:rsidR="00B22C8C" w:rsidRPr="00B22C8C" w:rsidRDefault="005C380A" w:rsidP="00B22C8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Paragraph 2: </w:t>
            </w:r>
            <w:r w:rsidR="00B22C8C" w:rsidRPr="00B22C8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P</w:t>
            </w: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lot Summary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0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54"/>
              <w:gridCol w:w="1934"/>
              <w:gridCol w:w="2139"/>
            </w:tblGrid>
            <w:tr w:rsidR="00FD5AFA" w:rsidRPr="00B22C8C" w14:paraId="3DF70D2E" w14:textId="77777777" w:rsidTr="00B22C8C">
              <w:trPr>
                <w:trHeight w:val="138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0B5A86A" w14:textId="73877281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5C380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</w:t>
                  </w: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</w:t>
                  </w:r>
                  <w:r w:rsidR="005C380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</w:t>
                  </w: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740ABE33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Excellent</w:t>
                  </w:r>
                </w:p>
                <w:p w14:paraId="5B2FA69B" w14:textId="4DFB5C0B" w:rsidR="00B22C8C" w:rsidRPr="00FD5AFA" w:rsidRDefault="00FD5AFA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Provides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some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plot summary, but avoids specific details that would spoil the plot for those who have not yet viewed the film.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E1780B8" w14:textId="58FB92DB" w:rsidR="00B22C8C" w:rsidRPr="00B22C8C" w:rsidRDefault="005C380A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76B1E8B5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Satisfactory</w:t>
                  </w:r>
                </w:p>
                <w:p w14:paraId="22396E1A" w14:textId="53317883" w:rsidR="00B22C8C" w:rsidRPr="00FD5AFA" w:rsidRDefault="00FD5AFA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Provides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 xml:space="preserve">minimal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plot summary OR spoils the plot for those who have not yet viewed the film.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041A926" w14:textId="49679016" w:rsidR="00B22C8C" w:rsidRPr="00B22C8C" w:rsidRDefault="005C380A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&gt;0 pts</w:t>
                  </w:r>
                </w:p>
                <w:p w14:paraId="4202D824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Needs Improvement</w:t>
                  </w:r>
                </w:p>
                <w:p w14:paraId="022AC5E8" w14:textId="03742523" w:rsidR="00B22C8C" w:rsidRPr="00FD5AFA" w:rsidRDefault="00FD5AFA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Provides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no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plot summary OR spoils the plot for those who have not yet viewed the film OR is off topic.</w:t>
                  </w:r>
                </w:p>
              </w:tc>
            </w:tr>
          </w:tbl>
          <w:p w14:paraId="49C16485" w14:textId="77777777" w:rsidR="00B22C8C" w:rsidRPr="00B22C8C" w:rsidRDefault="00B22C8C" w:rsidP="00B22C8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B3A25C0" w14:textId="13CE4D5A" w:rsidR="00B22C8C" w:rsidRPr="00B22C8C" w:rsidRDefault="00B22C8C" w:rsidP="00B22C8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22C8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</w:t>
            </w:r>
            <w:r w:rsidR="005C380A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5</w:t>
            </w:r>
            <w:r w:rsidRPr="00B22C8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 pts</w:t>
            </w:r>
          </w:p>
        </w:tc>
      </w:tr>
      <w:tr w:rsidR="00B22C8C" w:rsidRPr="00B22C8C" w14:paraId="08DBB282" w14:textId="77777777" w:rsidTr="00B22C8C">
        <w:trPr>
          <w:trHeight w:val="1909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2D1B763" w14:textId="77777777" w:rsidR="00B22C8C" w:rsidRDefault="00B22C8C" w:rsidP="00B22C8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  <w:p w14:paraId="0A4B224A" w14:textId="4F7522DA" w:rsidR="00B22C8C" w:rsidRPr="00B22C8C" w:rsidRDefault="00FD5AFA" w:rsidP="00B22C8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Paragraph 3: Personal Cinematic Experience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09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9"/>
              <w:gridCol w:w="2328"/>
              <w:gridCol w:w="2280"/>
            </w:tblGrid>
            <w:tr w:rsidR="00B22C8C" w:rsidRPr="00B22C8C" w14:paraId="38CED1AF" w14:textId="77777777" w:rsidTr="00B22C8C">
              <w:trPr>
                <w:trHeight w:val="1280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F6F2255" w14:textId="7F735E5F" w:rsidR="00B22C8C" w:rsidRPr="00B22C8C" w:rsidRDefault="00FD5AFA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 to &gt;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65851295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Excellent</w:t>
                  </w:r>
                </w:p>
                <w:p w14:paraId="3D26DA23" w14:textId="0C98726C" w:rsidR="00B22C8C" w:rsidRPr="00B22C8C" w:rsidRDefault="00FD5AFA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Includes a detailed description of one’s particular viewing experience.</w:t>
                  </w:r>
                </w:p>
              </w:tc>
              <w:tc>
                <w:tcPr>
                  <w:tcW w:w="2328" w:type="dxa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68B3BCC" w14:textId="79DECA46" w:rsidR="00B22C8C" w:rsidRPr="00B22C8C" w:rsidRDefault="00FD5AFA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7681B4BB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Satisfactory</w:t>
                  </w:r>
                </w:p>
                <w:p w14:paraId="68FF6FE7" w14:textId="10E70957" w:rsidR="00B22C8C" w:rsidRPr="00B22C8C" w:rsidRDefault="00FD5AFA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Includes a limited description of one’s particular viewing experience.</w:t>
                  </w:r>
                </w:p>
              </w:tc>
              <w:tc>
                <w:tcPr>
                  <w:tcW w:w="2280" w:type="dxa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A74E86E" w14:textId="4EF12B1E" w:rsidR="00B22C8C" w:rsidRPr="00B22C8C" w:rsidRDefault="00FD5AFA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&gt;0 pts</w:t>
                  </w:r>
                </w:p>
                <w:p w14:paraId="620592EF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Needs Improvement</w:t>
                  </w:r>
                </w:p>
                <w:p w14:paraId="0AE2C5E6" w14:textId="4329480B" w:rsidR="00B22C8C" w:rsidRPr="00F27D80" w:rsidRDefault="00FD5AFA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Includes </w:t>
                  </w:r>
                  <w:r w:rsidR="00F27D80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no</w:t>
                  </w:r>
                  <w:r w:rsidR="00F27D8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description of one’s viewing experience OR is off topic.</w:t>
                  </w:r>
                </w:p>
              </w:tc>
            </w:tr>
          </w:tbl>
          <w:p w14:paraId="714F0B33" w14:textId="77777777" w:rsidR="00B22C8C" w:rsidRPr="00B22C8C" w:rsidRDefault="00B22C8C" w:rsidP="00B22C8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06DA190" w14:textId="4F6A51CE" w:rsidR="00B22C8C" w:rsidRPr="00B22C8C" w:rsidRDefault="00FD5AFA" w:rsidP="00B22C8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</w:t>
            </w:r>
            <w:r w:rsidR="00B22C8C" w:rsidRPr="00B22C8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5 pts</w:t>
            </w:r>
          </w:p>
        </w:tc>
      </w:tr>
      <w:tr w:rsidR="00B22C8C" w:rsidRPr="00B22C8C" w14:paraId="1FC1A4CE" w14:textId="77777777" w:rsidTr="00B22C8C">
        <w:trPr>
          <w:trHeight w:val="2046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4444FA8" w14:textId="0C00CBA6" w:rsidR="00B22C8C" w:rsidRPr="00B22C8C" w:rsidRDefault="00F27D80" w:rsidP="00B22C8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Paragraph 4: Analysis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02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05"/>
              <w:gridCol w:w="2209"/>
              <w:gridCol w:w="2112"/>
            </w:tblGrid>
            <w:tr w:rsidR="00B22C8C" w:rsidRPr="00B22C8C" w14:paraId="3A617D5A" w14:textId="77777777" w:rsidTr="00B22C8C">
              <w:trPr>
                <w:trHeight w:val="873"/>
              </w:trPr>
              <w:tc>
                <w:tcPr>
                  <w:tcW w:w="1477" w:type="dxa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BB0AE55" w14:textId="5F78FF60" w:rsidR="00B22C8C" w:rsidRPr="00B22C8C" w:rsidRDefault="00F27D80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14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041CC59B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Excellent</w:t>
                  </w:r>
                </w:p>
                <w:p w14:paraId="5ED56CCD" w14:textId="12304031" w:rsidR="00B22C8C" w:rsidRPr="00B22C8C" w:rsidRDefault="00F27D80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One formal technique (cinematography, editing, lighting, sound, score, or genre) is discussed in detail, as well as one thematic piece of content.</w:t>
                  </w:r>
                </w:p>
              </w:tc>
              <w:tc>
                <w:tcPr>
                  <w:tcW w:w="2340" w:type="dxa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CBBD5BB" w14:textId="6F64E9BF" w:rsidR="00B22C8C" w:rsidRPr="00B22C8C" w:rsidRDefault="00F27D80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14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7 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pts</w:t>
                  </w:r>
                </w:p>
                <w:p w14:paraId="0D0337EF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Satisfactory</w:t>
                  </w:r>
                </w:p>
                <w:p w14:paraId="4F858CDD" w14:textId="0143237C" w:rsidR="00B22C8C" w:rsidRPr="00B22C8C" w:rsidRDefault="00F27D80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Only ONE of two requirements (formal technique and thematic technique) is discussed in detail OR both are discussed in a limited way.</w:t>
                  </w:r>
                </w:p>
              </w:tc>
              <w:tc>
                <w:tcPr>
                  <w:tcW w:w="2209" w:type="dxa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179C73C" w14:textId="747B0242" w:rsidR="00B22C8C" w:rsidRPr="00B22C8C" w:rsidRDefault="00F27D80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&gt;0 pts</w:t>
                  </w:r>
                </w:p>
                <w:p w14:paraId="47DD378A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Needs Improvement</w:t>
                  </w:r>
                </w:p>
                <w:p w14:paraId="0CA894CF" w14:textId="0A5247EF" w:rsidR="00B22C8C" w:rsidRPr="00B22C8C" w:rsidRDefault="00F27D80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Little to no discussion of a formal technique or a thematic technique is present OR is off-topic.</w:t>
                  </w:r>
                </w:p>
              </w:tc>
            </w:tr>
          </w:tbl>
          <w:p w14:paraId="4912A95B" w14:textId="77777777" w:rsidR="00B22C8C" w:rsidRPr="00B22C8C" w:rsidRDefault="00B22C8C" w:rsidP="00B22C8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BF7E2B8" w14:textId="0B0FFB8E" w:rsidR="00B22C8C" w:rsidRPr="00B22C8C" w:rsidRDefault="00F27D80" w:rsidP="00B22C8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20</w:t>
            </w:r>
            <w:r w:rsidR="00B22C8C" w:rsidRPr="00B22C8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 pts</w:t>
            </w:r>
          </w:p>
        </w:tc>
      </w:tr>
      <w:tr w:rsidR="00B22C8C" w:rsidRPr="00B22C8C" w14:paraId="5C555DBD" w14:textId="77777777" w:rsidTr="00B22C8C">
        <w:trPr>
          <w:trHeight w:val="1909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3D80797" w14:textId="77777777" w:rsidR="00B22C8C" w:rsidRDefault="00B22C8C" w:rsidP="00B22C8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  <w:p w14:paraId="62DC4555" w14:textId="1F2DFE2F" w:rsidR="00B22C8C" w:rsidRPr="00B22C8C" w:rsidRDefault="00F27D80" w:rsidP="00B22C8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Paragraph 5: Conclusion &amp; Evaluation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0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97"/>
              <w:gridCol w:w="2008"/>
              <w:gridCol w:w="2022"/>
            </w:tblGrid>
            <w:tr w:rsidR="001A0BEC" w:rsidRPr="00B22C8C" w14:paraId="7AFF45CF" w14:textId="77777777" w:rsidTr="00B22C8C">
              <w:trPr>
                <w:trHeight w:val="873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75CA732" w14:textId="53FE57C5" w:rsidR="00B22C8C" w:rsidRPr="00B22C8C" w:rsidRDefault="00F27D80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 pts</w:t>
                  </w:r>
                </w:p>
                <w:p w14:paraId="7886F06B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Excellent</w:t>
                  </w:r>
                </w:p>
                <w:p w14:paraId="6BC22F1B" w14:textId="1BB22024" w:rsidR="00B22C8C" w:rsidRPr="001A0BEC" w:rsidRDefault="001A0BE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Reminds readers of general thoughts on the film, as well implicitly or explicitly states why film is/is not recommended, followed by details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why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39610ED" w14:textId="072E91DE" w:rsidR="00B22C8C" w:rsidRPr="00B22C8C" w:rsidRDefault="00F27D80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 to &gt;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7F142025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Satisfactory</w:t>
                  </w:r>
                </w:p>
                <w:p w14:paraId="422239A8" w14:textId="3D610C4F" w:rsidR="00B22C8C" w:rsidRPr="001A0BEC" w:rsidRDefault="001A0BE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Limited reminder of general thoughts on the film, and/or limited recommendation of film and/or details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why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60AB295" w14:textId="3A3D33A2" w:rsidR="00B22C8C" w:rsidRPr="00B22C8C" w:rsidRDefault="00F27D80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="00B22C8C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&gt;0 pts</w:t>
                  </w:r>
                </w:p>
                <w:p w14:paraId="5371BBB8" w14:textId="77777777" w:rsidR="00B22C8C" w:rsidRPr="00B22C8C" w:rsidRDefault="00B22C8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Needs Improvement</w:t>
                  </w:r>
                </w:p>
                <w:p w14:paraId="4D3B6785" w14:textId="64FD0937" w:rsidR="00B22C8C" w:rsidRPr="001A0BEC" w:rsidRDefault="001A0BEC" w:rsidP="00B22C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Little to no reminder of general thoughts on the film, and little to no recommendation of film and/or details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why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2E261701" w14:textId="77777777" w:rsidR="00B22C8C" w:rsidRPr="00B22C8C" w:rsidRDefault="00B22C8C" w:rsidP="00B22C8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64D3E22" w14:textId="508B944F" w:rsidR="00B22C8C" w:rsidRPr="00B22C8C" w:rsidRDefault="00F27D80" w:rsidP="00B22C8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15</w:t>
            </w:r>
            <w:r w:rsidR="00B22C8C" w:rsidRPr="00B22C8C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 pts</w:t>
            </w:r>
          </w:p>
        </w:tc>
      </w:tr>
      <w:tr w:rsidR="00F27D80" w:rsidRPr="00B22C8C" w14:paraId="67584CAA" w14:textId="77777777" w:rsidTr="00B22C8C">
        <w:trPr>
          <w:trHeight w:val="1909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5EF8621" w14:textId="7C33F942" w:rsidR="00F27D80" w:rsidRDefault="001D24EE" w:rsidP="00B22C8C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General Formatting and Mechanics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602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91"/>
              <w:gridCol w:w="1903"/>
              <w:gridCol w:w="2233"/>
            </w:tblGrid>
            <w:tr w:rsidR="00257323" w:rsidRPr="00B22C8C" w14:paraId="2FA1FF91" w14:textId="77777777" w:rsidTr="00094A35">
              <w:trPr>
                <w:trHeight w:val="873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1376290" w14:textId="0539FEE6" w:rsidR="00F27D80" w:rsidRPr="00B22C8C" w:rsidRDefault="001D24EE" w:rsidP="00F27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</w:t>
                  </w:r>
                  <w:r w:rsidR="00F27D80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14</w:t>
                  </w:r>
                  <w:r w:rsidR="00F27D80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04CD0E99" w14:textId="77777777" w:rsidR="00F27D80" w:rsidRPr="00B22C8C" w:rsidRDefault="00F27D80" w:rsidP="00F27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Excellent</w:t>
                  </w:r>
                </w:p>
                <w:p w14:paraId="49B5C6B8" w14:textId="71F9C1B5" w:rsidR="00F27D80" w:rsidRPr="00B22C8C" w:rsidRDefault="001D24EE" w:rsidP="00F27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Review follows general formatting requirements and contains few or no mechanical errors. 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D955117" w14:textId="373A12CA" w:rsidR="00F27D80" w:rsidRPr="00B22C8C" w:rsidRDefault="001D24EE" w:rsidP="00F27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14</w:t>
                  </w:r>
                  <w:r w:rsidR="00F27D80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</w:t>
                  </w:r>
                  <w:r w:rsidR="00F27D80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pts</w:t>
                  </w:r>
                </w:p>
                <w:p w14:paraId="4454CDCD" w14:textId="77777777" w:rsidR="00F27D80" w:rsidRPr="00B22C8C" w:rsidRDefault="00F27D80" w:rsidP="00F27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Satisfactory</w:t>
                  </w:r>
                </w:p>
                <w:p w14:paraId="04680146" w14:textId="35338128" w:rsidR="00F27D80" w:rsidRPr="001D24EE" w:rsidRDefault="001D24EE" w:rsidP="00F27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Review follows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some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of the formatting requirements and contains </w:t>
                  </w:r>
                  <w:r w:rsidR="0025732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several mechanical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5059F11" w14:textId="21487DC1" w:rsidR="00F27D80" w:rsidRPr="00B22C8C" w:rsidRDefault="001D24EE" w:rsidP="00F27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</w:t>
                  </w:r>
                  <w:r w:rsidR="00F27D80"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to &gt;0 pts</w:t>
                  </w:r>
                </w:p>
                <w:p w14:paraId="63B41156" w14:textId="77777777" w:rsidR="00F27D80" w:rsidRPr="00B22C8C" w:rsidRDefault="00F27D80" w:rsidP="00F27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B22C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Needs Improvement</w:t>
                  </w:r>
                </w:p>
                <w:p w14:paraId="0E09F8FF" w14:textId="4A02913F" w:rsidR="00F27D80" w:rsidRPr="00B22C8C" w:rsidRDefault="001D24EE" w:rsidP="00F27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Review follows little to no formatting requirements and exhibits numerous mechanical errors OR is not fluent – unreadable.</w:t>
                  </w:r>
                </w:p>
              </w:tc>
            </w:tr>
          </w:tbl>
          <w:p w14:paraId="10F97F3A" w14:textId="77777777" w:rsidR="00F27D80" w:rsidRPr="00B22C8C" w:rsidRDefault="00F27D80" w:rsidP="00B22C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4E928DD7" w14:textId="38D474D8" w:rsidR="00F27D80" w:rsidRDefault="001D24EE" w:rsidP="00B22C8C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20 pts</w:t>
            </w:r>
          </w:p>
        </w:tc>
      </w:tr>
    </w:tbl>
    <w:p w14:paraId="03DDC71C" w14:textId="528150BA" w:rsidR="00B22C8C" w:rsidRDefault="00B22C8C">
      <w:pPr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4602D074" w14:textId="7503C6A8" w:rsidR="008E0703" w:rsidRDefault="008E0703">
      <w:pPr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2CE9170A" w14:textId="0525A5CA" w:rsidR="008E0703" w:rsidRDefault="008E0703">
      <w:pPr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1055F0FB" w14:textId="77777777" w:rsidR="008E0703" w:rsidRDefault="008E0703"/>
    <w:sectPr w:rsidR="008E0703" w:rsidSect="00B22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1D0E38"/>
    <w:multiLevelType w:val="multilevel"/>
    <w:tmpl w:val="71EE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C8C"/>
    <w:rsid w:val="001A0BEC"/>
    <w:rsid w:val="001D24EE"/>
    <w:rsid w:val="00257323"/>
    <w:rsid w:val="005C380A"/>
    <w:rsid w:val="007F72CC"/>
    <w:rsid w:val="00830A3D"/>
    <w:rsid w:val="008E0703"/>
    <w:rsid w:val="00B22C8C"/>
    <w:rsid w:val="00B30214"/>
    <w:rsid w:val="00D37795"/>
    <w:rsid w:val="00F27D80"/>
    <w:rsid w:val="00FD5AFA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E1487"/>
  <w15:chartTrackingRefBased/>
  <w15:docId w15:val="{077796B3-9ECD-42C1-BCC3-6702A3B8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49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29159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16907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41398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6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6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8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37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0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1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9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7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2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4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07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9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9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26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2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7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40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28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0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81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3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0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0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9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76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3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8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6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78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0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7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2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45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49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6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8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3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44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3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5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25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8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11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4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86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7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2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3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6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0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7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58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2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8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1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39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83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2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5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2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1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6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1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9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71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0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9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59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0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1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92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9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53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7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54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66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Paul</dc:creator>
  <cp:keywords/>
  <dc:description/>
  <cp:lastModifiedBy>Allison Walker</cp:lastModifiedBy>
  <cp:revision>7</cp:revision>
  <dcterms:created xsi:type="dcterms:W3CDTF">2020-06-27T12:59:00Z</dcterms:created>
  <dcterms:modified xsi:type="dcterms:W3CDTF">2020-06-27T13:35:00Z</dcterms:modified>
</cp:coreProperties>
</file>